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63E"/>
    <w:multiLevelType w:val="hybridMultilevel"/>
    <w:tmpl w:val="A82A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50E7"/>
    <w:multiLevelType w:val="hybridMultilevel"/>
    <w:tmpl w:val="F0EE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132CF"/>
    <w:multiLevelType w:val="hybridMultilevel"/>
    <w:tmpl w:val="514AD6B8"/>
    <w:lvl w:ilvl="0" w:tplc="03F4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0160A9"/>
    <w:multiLevelType w:val="hybridMultilevel"/>
    <w:tmpl w:val="F5B2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77C9"/>
    <w:multiLevelType w:val="hybridMultilevel"/>
    <w:tmpl w:val="6034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21B27"/>
    <w:multiLevelType w:val="hybridMultilevel"/>
    <w:tmpl w:val="B00AF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3533E"/>
    <w:multiLevelType w:val="hybridMultilevel"/>
    <w:tmpl w:val="8CC2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0532E"/>
    <w:multiLevelType w:val="hybridMultilevel"/>
    <w:tmpl w:val="92E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B549D"/>
    <w:multiLevelType w:val="hybridMultilevel"/>
    <w:tmpl w:val="9716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327DD"/>
    <w:multiLevelType w:val="hybridMultilevel"/>
    <w:tmpl w:val="CEF6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1"/>
    <w:rsid w:val="00026C63"/>
    <w:rsid w:val="000D21C8"/>
    <w:rsid w:val="000E1F01"/>
    <w:rsid w:val="000F423D"/>
    <w:rsid w:val="001004FF"/>
    <w:rsid w:val="00107F06"/>
    <w:rsid w:val="00113C37"/>
    <w:rsid w:val="0015338F"/>
    <w:rsid w:val="00196A2B"/>
    <w:rsid w:val="001D6AD9"/>
    <w:rsid w:val="001D6F9F"/>
    <w:rsid w:val="00257EBD"/>
    <w:rsid w:val="002A4270"/>
    <w:rsid w:val="002B2E2C"/>
    <w:rsid w:val="002C0339"/>
    <w:rsid w:val="003628F5"/>
    <w:rsid w:val="003F1D01"/>
    <w:rsid w:val="00402CA7"/>
    <w:rsid w:val="0042744F"/>
    <w:rsid w:val="004373F3"/>
    <w:rsid w:val="004A5203"/>
    <w:rsid w:val="00507892"/>
    <w:rsid w:val="0052366F"/>
    <w:rsid w:val="005607D1"/>
    <w:rsid w:val="00570EC1"/>
    <w:rsid w:val="00590D5B"/>
    <w:rsid w:val="005C4534"/>
    <w:rsid w:val="00604219"/>
    <w:rsid w:val="00681D4B"/>
    <w:rsid w:val="006B0B26"/>
    <w:rsid w:val="006C5174"/>
    <w:rsid w:val="007062B8"/>
    <w:rsid w:val="00715AF8"/>
    <w:rsid w:val="00746904"/>
    <w:rsid w:val="007A020B"/>
    <w:rsid w:val="007D57DD"/>
    <w:rsid w:val="007D5FA8"/>
    <w:rsid w:val="008833DD"/>
    <w:rsid w:val="008D72A2"/>
    <w:rsid w:val="00940D26"/>
    <w:rsid w:val="00986FC4"/>
    <w:rsid w:val="009C2D6F"/>
    <w:rsid w:val="009E78FD"/>
    <w:rsid w:val="00A25AB5"/>
    <w:rsid w:val="00A90F80"/>
    <w:rsid w:val="00A9222F"/>
    <w:rsid w:val="00AC6B37"/>
    <w:rsid w:val="00B00DE3"/>
    <w:rsid w:val="00B05D28"/>
    <w:rsid w:val="00B11269"/>
    <w:rsid w:val="00B45AD8"/>
    <w:rsid w:val="00B6135F"/>
    <w:rsid w:val="00B62576"/>
    <w:rsid w:val="00B82A1B"/>
    <w:rsid w:val="00BB62C0"/>
    <w:rsid w:val="00BD5699"/>
    <w:rsid w:val="00BF5438"/>
    <w:rsid w:val="00C02310"/>
    <w:rsid w:val="00C1631D"/>
    <w:rsid w:val="00C316C3"/>
    <w:rsid w:val="00C3658C"/>
    <w:rsid w:val="00C41EC3"/>
    <w:rsid w:val="00C43B2C"/>
    <w:rsid w:val="00C96EE7"/>
    <w:rsid w:val="00CB3FFA"/>
    <w:rsid w:val="00CB5120"/>
    <w:rsid w:val="00CD59A8"/>
    <w:rsid w:val="00CE13C1"/>
    <w:rsid w:val="00CF1C6F"/>
    <w:rsid w:val="00D120BB"/>
    <w:rsid w:val="00D64E1C"/>
    <w:rsid w:val="00E1480F"/>
    <w:rsid w:val="00EA0EE0"/>
    <w:rsid w:val="00EC39D4"/>
    <w:rsid w:val="00EF6E15"/>
    <w:rsid w:val="00F20836"/>
    <w:rsid w:val="00FD28D8"/>
    <w:rsid w:val="00FF069D"/>
    <w:rsid w:val="00FF28E7"/>
    <w:rsid w:val="00FF2F3E"/>
    <w:rsid w:val="6E71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BF19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6C63"/>
    <w:rPr>
      <w:color w:val="0000FF"/>
      <w:u w:val="single"/>
    </w:rPr>
  </w:style>
  <w:style w:type="paragraph" w:customStyle="1" w:styleId="xmsonormal">
    <w:name w:val="x_msonormal"/>
    <w:basedOn w:val="Normal"/>
    <w:rsid w:val="00026C6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1D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6C63"/>
    <w:rPr>
      <w:color w:val="0000FF"/>
      <w:u w:val="single"/>
    </w:rPr>
  </w:style>
  <w:style w:type="paragraph" w:customStyle="1" w:styleId="xmsonormal">
    <w:name w:val="x_msonormal"/>
    <w:basedOn w:val="Normal"/>
    <w:rsid w:val="00026C6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1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F10D-C4FD-4E93-AFF6-666E0CC0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Onishi (Cornerstone)</dc:creator>
  <cp:lastModifiedBy>Lori Maitski (Project Cornerstone)</cp:lastModifiedBy>
  <cp:revision>3</cp:revision>
  <cp:lastPrinted>2013-09-18T14:00:00Z</cp:lastPrinted>
  <dcterms:created xsi:type="dcterms:W3CDTF">2020-07-21T18:02:00Z</dcterms:created>
  <dcterms:modified xsi:type="dcterms:W3CDTF">2020-07-22T14:36:00Z</dcterms:modified>
</cp:coreProperties>
</file>